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14:paraId="5C5FE019" w14:textId="77777777" w:rsidTr="000552DD">
        <w:trPr>
          <w:trHeight w:val="1125"/>
        </w:trPr>
        <w:tc>
          <w:tcPr>
            <w:tcW w:w="9554" w:type="dxa"/>
            <w:gridSpan w:val="3"/>
            <w:vAlign w:val="center"/>
          </w:tcPr>
          <w:p w14:paraId="47DBF557" w14:textId="77777777" w:rsidR="00EA50CC" w:rsidRPr="00DD49A0" w:rsidRDefault="00EA50CC" w:rsidP="00A04B5B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14:paraId="57E116B9" w14:textId="77777777" w:rsidTr="005060B9">
        <w:trPr>
          <w:trHeight w:val="437"/>
        </w:trPr>
        <w:tc>
          <w:tcPr>
            <w:tcW w:w="9554" w:type="dxa"/>
            <w:gridSpan w:val="3"/>
            <w:vAlign w:val="center"/>
          </w:tcPr>
          <w:p w14:paraId="65250296" w14:textId="69AB83A6" w:rsidR="00EA50CC" w:rsidRPr="00DD49A0" w:rsidRDefault="0093054F" w:rsidP="00A04B5B">
            <w:pPr>
              <w:pStyle w:val="Odstavecseseznamem"/>
              <w:spacing w:after="0"/>
              <w:ind w:left="1464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>
              <w:rPr>
                <w:rFonts w:ascii="Aptos Black" w:hAnsi="Aptos Black"/>
                <w:color w:val="FF9900"/>
                <w:sz w:val="32"/>
                <w:szCs w:val="32"/>
              </w:rPr>
              <w:t xml:space="preserve"> </w:t>
            </w:r>
            <w:r w:rsidR="00B9487F">
              <w:rPr>
                <w:rFonts w:ascii="Aptos Black" w:hAnsi="Aptos Black"/>
                <w:color w:val="FF9900"/>
                <w:sz w:val="32"/>
                <w:szCs w:val="32"/>
              </w:rPr>
              <w:t>17</w:t>
            </w:r>
            <w:r w:rsidR="0025474F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A04B5B" w:rsidRPr="00DD49A0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 w:rsidR="00B9487F">
              <w:rPr>
                <w:rFonts w:ascii="Aptos Black" w:hAnsi="Aptos Black"/>
                <w:color w:val="FF9900"/>
                <w:sz w:val="32"/>
                <w:szCs w:val="32"/>
              </w:rPr>
              <w:t>21</w:t>
            </w:r>
            <w:r w:rsidR="00A04B5B" w:rsidRPr="00DD49A0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25474F">
              <w:rPr>
                <w:rFonts w:ascii="Aptos Black" w:hAnsi="Aptos Black"/>
                <w:color w:val="FF9900"/>
                <w:sz w:val="32"/>
                <w:szCs w:val="32"/>
              </w:rPr>
              <w:t>1</w:t>
            </w:r>
            <w:r w:rsidR="00BA6C94">
              <w:rPr>
                <w:rFonts w:ascii="Aptos Black" w:hAnsi="Aptos Black"/>
                <w:color w:val="FF9900"/>
                <w:sz w:val="32"/>
                <w:szCs w:val="32"/>
              </w:rPr>
              <w:t>1</w:t>
            </w:r>
            <w:r w:rsidR="00304399" w:rsidRPr="00DD49A0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 w:rsidR="00D72F20">
              <w:rPr>
                <w:rFonts w:ascii="Aptos Black" w:hAnsi="Aptos Black"/>
                <w:color w:val="FF9900"/>
                <w:sz w:val="32"/>
                <w:szCs w:val="32"/>
              </w:rPr>
              <w:t>5</w:t>
            </w:r>
          </w:p>
        </w:tc>
      </w:tr>
      <w:tr w:rsidR="00EA50CC" w14:paraId="1656E25F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71319610" w14:textId="0CDEA83E" w:rsidR="00EA50CC" w:rsidRPr="00CB4E29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>. B</w:t>
            </w:r>
          </w:p>
        </w:tc>
      </w:tr>
      <w:tr w:rsidR="00EA50CC" w14:paraId="3F564E4A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1E37020C" w14:textId="390C3DF3" w:rsidR="00EA50CC" w:rsidRPr="00CB4E29" w:rsidRDefault="00EA50CC" w:rsidP="00096A75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 w:rsidRPr="00CB4E2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>Pavla Gavlová</w:t>
            </w:r>
          </w:p>
        </w:tc>
      </w:tr>
      <w:tr w:rsidR="00EA50CC" w14:paraId="4E4A0BE3" w14:textId="77777777" w:rsidTr="00A57FA8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A57FA8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4FB9B77" w14:textId="2CABBA5D" w:rsidR="00C970EF" w:rsidRDefault="00C970EF" w:rsidP="0093054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B9487F">
              <w:rPr>
                <w:bCs/>
                <w:sz w:val="28"/>
                <w:szCs w:val="28"/>
              </w:rPr>
              <w:t>24, 25</w:t>
            </w:r>
            <w:r>
              <w:rPr>
                <w:bCs/>
                <w:sz w:val="28"/>
                <w:szCs w:val="28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</w:p>
          <w:p w14:paraId="03D0306B" w14:textId="38E78304" w:rsidR="00C444ED" w:rsidRPr="00CB4E29" w:rsidRDefault="00844686" w:rsidP="0093054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 3</w:t>
            </w:r>
            <w:r w:rsidR="00B9487F">
              <w:rPr>
                <w:bCs/>
                <w:sz w:val="28"/>
                <w:szCs w:val="28"/>
              </w:rPr>
              <w:t>8, 39</w:t>
            </w:r>
          </w:p>
        </w:tc>
        <w:tc>
          <w:tcPr>
            <w:tcW w:w="3889" w:type="dxa"/>
          </w:tcPr>
          <w:p w14:paraId="64DE29DF" w14:textId="7A91B4B7" w:rsidR="00EA50CC" w:rsidRPr="002379A2" w:rsidRDefault="002379A2" w:rsidP="002379A2">
            <w:pPr>
              <w:rPr>
                <w:sz w:val="24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 w:rsidR="00147CDE">
              <w:rPr>
                <w:sz w:val="24"/>
              </w:rPr>
              <w:br/>
              <w:t xml:space="preserve">Synonyma </w:t>
            </w:r>
            <w:r w:rsidR="00147CDE">
              <w:rPr>
                <w:sz w:val="24"/>
              </w:rPr>
              <w:br/>
              <w:t>Antonyma</w:t>
            </w:r>
            <w:r>
              <w:rPr>
                <w:sz w:val="24"/>
              </w:rPr>
              <w:br/>
            </w:r>
          </w:p>
        </w:tc>
      </w:tr>
      <w:tr w:rsidR="00CB4E29" w14:paraId="06692A18" w14:textId="77777777" w:rsidTr="00A57FA8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082ED15D" w:rsidR="00CB4E29" w:rsidRPr="00CB4E29" w:rsidRDefault="00CB4E29" w:rsidP="007F3FA0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7F3FA0">
              <w:rPr>
                <w:b/>
                <w:sz w:val="28"/>
                <w:szCs w:val="28"/>
              </w:rPr>
              <w:t>1 pro 2</w:t>
            </w:r>
            <w:r w:rsidR="00C970EF">
              <w:rPr>
                <w:b/>
                <w:sz w:val="28"/>
                <w:szCs w:val="28"/>
              </w:rPr>
              <w:t>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844686">
              <w:rPr>
                <w:bCs/>
                <w:sz w:val="28"/>
                <w:szCs w:val="28"/>
              </w:rPr>
              <w:t xml:space="preserve">str. </w:t>
            </w:r>
            <w:r w:rsidR="00B9487F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889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A57FA8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733D4118" w:rsidR="00304399" w:rsidRDefault="00C970EF" w:rsidP="00304399">
            <w:pPr>
              <w:spacing w:after="0"/>
              <w:rPr>
                <w:bCs/>
                <w:sz w:val="28"/>
                <w:szCs w:val="28"/>
              </w:rPr>
            </w:pPr>
            <w:r w:rsidRPr="00C970EF">
              <w:rPr>
                <w:b/>
                <w:sz w:val="28"/>
                <w:szCs w:val="28"/>
              </w:rPr>
              <w:t>Čítanka</w:t>
            </w:r>
            <w:r w:rsidR="001D26DF">
              <w:rPr>
                <w:bCs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B9487F">
              <w:rPr>
                <w:bCs/>
                <w:sz w:val="28"/>
                <w:szCs w:val="28"/>
              </w:rPr>
              <w:t>34 - 37</w:t>
            </w:r>
            <w:r>
              <w:rPr>
                <w:bCs/>
                <w:sz w:val="28"/>
                <w:szCs w:val="28"/>
              </w:rPr>
              <w:br/>
              <w:t>+ čtení dalších textů, časopisů a knih</w:t>
            </w:r>
          </w:p>
          <w:p w14:paraId="078B147D" w14:textId="77777777" w:rsidR="009D22E0" w:rsidRPr="00CB4E29" w:rsidRDefault="009D22E0" w:rsidP="00304399">
            <w:pPr>
              <w:spacing w:after="0"/>
              <w:rPr>
                <w:b/>
                <w:sz w:val="28"/>
                <w:szCs w:val="28"/>
              </w:rPr>
            </w:pP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3FD0CC39" w14:textId="53B4E3FC" w:rsidR="002379A2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 w:rsidR="0099052B">
              <w:t>m</w:t>
            </w:r>
            <w:r>
              <w:br/>
            </w:r>
            <w:r w:rsidRPr="00A90B17">
              <w:t xml:space="preserve">jednoduché </w:t>
            </w:r>
          </w:p>
          <w:p w14:paraId="48376F50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14:paraId="11B62A48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14:paraId="61272111" w14:textId="0714B0D7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A57FA8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481C1A3C" w14:textId="7B94944E" w:rsidR="002379A2" w:rsidRPr="00CB4E29" w:rsidRDefault="00CB4E29" w:rsidP="002379A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PS Matematika </w:t>
            </w:r>
            <w:r w:rsidR="002379A2">
              <w:rPr>
                <w:b/>
                <w:bCs/>
                <w:sz w:val="28"/>
                <w:szCs w:val="28"/>
              </w:rPr>
              <w:t>1. díl</w:t>
            </w:r>
            <w:r w:rsidR="002379A2">
              <w:rPr>
                <w:b/>
                <w:bCs/>
                <w:sz w:val="28"/>
                <w:szCs w:val="28"/>
              </w:rPr>
              <w:br/>
            </w:r>
            <w:r w:rsidR="00844686">
              <w:rPr>
                <w:sz w:val="28"/>
                <w:szCs w:val="28"/>
              </w:rPr>
              <w:t>str. 3</w:t>
            </w:r>
            <w:r w:rsidR="00B9487F">
              <w:rPr>
                <w:sz w:val="28"/>
                <w:szCs w:val="28"/>
              </w:rPr>
              <w:t>8, 39</w:t>
            </w:r>
          </w:p>
          <w:p w14:paraId="2D4D8071" w14:textId="4CEC0160" w:rsidR="00F35495" w:rsidRPr="00CB4E29" w:rsidRDefault="00F35495" w:rsidP="0030439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2673BDD2" w14:textId="45FEC96A" w:rsidR="002379A2" w:rsidRDefault="002379A2" w:rsidP="00C23394">
            <w:pPr>
              <w:spacing w:after="0"/>
            </w:pPr>
            <w:r>
              <w:t>Žák sčítá a odčítá i s</w:t>
            </w:r>
            <w:r w:rsidR="00844686">
              <w:t> přechodem přes 10 v oboru do 30</w:t>
            </w:r>
            <w:r>
              <w:t>.</w:t>
            </w:r>
            <w:r>
              <w:br/>
              <w:t>Umí evidovat dynamické i statické situace pomocí ikon, šipek, slov.</w:t>
            </w:r>
          </w:p>
        </w:tc>
      </w:tr>
    </w:tbl>
    <w:p w14:paraId="40D03202" w14:textId="77777777" w:rsidR="002379A2" w:rsidRDefault="002379A2">
      <w:r>
        <w:br w:type="page"/>
      </w:r>
    </w:p>
    <w:tbl>
      <w:tblPr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14:paraId="7467BB90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33A7AF45" w14:textId="429A9EF0" w:rsidR="002379A2" w:rsidRPr="00CB4E29" w:rsidRDefault="002379A2" w:rsidP="002379A2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lastRenderedPageBreak/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</w:tcPr>
          <w:p w14:paraId="6FB35B47" w14:textId="0B17D375" w:rsidR="002379A2" w:rsidRPr="00147CDE" w:rsidRDefault="002379A2" w:rsidP="00B9487F">
            <w:pPr>
              <w:spacing w:after="0"/>
              <w:rPr>
                <w:bCs/>
                <w:sz w:val="28"/>
                <w:szCs w:val="28"/>
              </w:rPr>
            </w:pPr>
            <w:r w:rsidRPr="0011738A">
              <w:rPr>
                <w:b/>
                <w:sz w:val="28"/>
                <w:szCs w:val="28"/>
              </w:rPr>
              <w:t xml:space="preserve">Prvouka - učebnice: </w:t>
            </w:r>
            <w:r w:rsidRPr="0011738A">
              <w:rPr>
                <w:b/>
                <w:sz w:val="28"/>
                <w:szCs w:val="28"/>
              </w:rPr>
              <w:br/>
            </w:r>
            <w:r w:rsidR="0011738A" w:rsidRPr="0011738A">
              <w:rPr>
                <w:bCs/>
                <w:sz w:val="28"/>
                <w:szCs w:val="28"/>
              </w:rPr>
              <w:t>str. 2</w:t>
            </w:r>
            <w:r w:rsidR="00B9487F">
              <w:rPr>
                <w:bCs/>
                <w:sz w:val="28"/>
                <w:szCs w:val="28"/>
              </w:rPr>
              <w:t>6, 28</w:t>
            </w:r>
            <w:r w:rsidR="003D0C6D" w:rsidRPr="0011738A">
              <w:rPr>
                <w:bCs/>
                <w:sz w:val="28"/>
                <w:szCs w:val="28"/>
              </w:rPr>
              <w:br/>
            </w:r>
            <w:r w:rsidR="00B9487F">
              <w:rPr>
                <w:bCs/>
                <w:sz w:val="28"/>
                <w:szCs w:val="28"/>
              </w:rPr>
              <w:t>Život dříve a nyní</w:t>
            </w:r>
          </w:p>
        </w:tc>
        <w:tc>
          <w:tcPr>
            <w:tcW w:w="3293" w:type="dxa"/>
          </w:tcPr>
          <w:p w14:paraId="4EC19B18" w14:textId="223012DA" w:rsidR="002379A2" w:rsidRDefault="00E13D6A" w:rsidP="0011738A">
            <w:pPr>
              <w:ind w:left="72"/>
            </w:pPr>
            <w:r w:rsidRPr="00203897">
              <w:rPr>
                <w:color w:val="000000"/>
                <w:sz w:val="24"/>
                <w:szCs w:val="24"/>
              </w:rPr>
              <w:t>Zná základní pravidla slušného chování v rodině a ve společnosti</w:t>
            </w:r>
          </w:p>
        </w:tc>
      </w:tr>
      <w:tr w:rsidR="002379A2" w14:paraId="5CFDF261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5217D4CA" w14:textId="3E572215" w:rsidR="002379A2" w:rsidRPr="00CB4E29" w:rsidRDefault="002379A2" w:rsidP="002379A2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7624" w:type="dxa"/>
          </w:tcPr>
          <w:p w14:paraId="4EDAE9CB" w14:textId="693F45E2" w:rsidR="002379A2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Alphabet </w:t>
            </w:r>
            <w:r>
              <w:rPr>
                <w:bCs/>
                <w:sz w:val="28"/>
                <w:szCs w:val="28"/>
              </w:rPr>
              <w:t>(Abeceda)</w:t>
            </w:r>
          </w:p>
          <w:p w14:paraId="40B4B769" w14:textId="19EB983E" w:rsidR="002D4E13" w:rsidRDefault="001307D6" w:rsidP="002379A2">
            <w:pPr>
              <w:spacing w:after="0"/>
              <w:rPr>
                <w:bCs/>
                <w:sz w:val="28"/>
                <w:szCs w:val="28"/>
              </w:rPr>
            </w:pPr>
            <w:hyperlink r:id="rId7" w:history="1">
              <w:r w:rsidR="002D4E13" w:rsidRPr="006B27A7">
                <w:rPr>
                  <w:rStyle w:val="Hypertextovodkaz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14:paraId="280702EC" w14:textId="77777777" w:rsidR="002D4E13" w:rsidRPr="002D4E13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</w:p>
          <w:p w14:paraId="7215D44B" w14:textId="43ED220A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Ahoj znovu (Hello again)</w:t>
            </w:r>
          </w:p>
          <w:p w14:paraId="4A7E3E14" w14:textId="77777777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Pozdravy, rozloučení</w:t>
            </w:r>
          </w:p>
          <w:p w14:paraId="6820506B" w14:textId="77777777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Souhlas, nesouhlas, poděkování, prosba</w:t>
            </w:r>
          </w:p>
          <w:p w14:paraId="3AB9F9D4" w14:textId="5C3659B1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 xml:space="preserve">Základní povely (pick up, put down, read, write, count to </w:t>
            </w:r>
            <w:r w:rsidR="0025474F">
              <w:rPr>
                <w:sz w:val="24"/>
              </w:rPr>
              <w:t>2</w:t>
            </w:r>
            <w:r>
              <w:rPr>
                <w:sz w:val="24"/>
              </w:rPr>
              <w:t>0)</w:t>
            </w:r>
            <w:r w:rsidR="0025474F">
              <w:rPr>
                <w:sz w:val="24"/>
              </w:rPr>
              <w:br/>
              <w:t>Opakování číslovek 0 – 20</w:t>
            </w:r>
            <w:r w:rsidR="0025474F">
              <w:rPr>
                <w:sz w:val="24"/>
              </w:rPr>
              <w:br/>
              <w:t>Abeceda</w:t>
            </w:r>
            <w:r w:rsidR="0025474F">
              <w:rPr>
                <w:sz w:val="24"/>
              </w:rPr>
              <w:br/>
              <w:t>Procvičování slovíček z 1. ročníku</w:t>
            </w:r>
            <w:r w:rsidR="00147CDE">
              <w:rPr>
                <w:sz w:val="24"/>
              </w:rPr>
              <w:br/>
            </w:r>
            <w:r w:rsidR="00147CDE" w:rsidRPr="00147CDE">
              <w:rPr>
                <w:b/>
                <w:bCs/>
                <w:sz w:val="24"/>
                <w:u w:val="single"/>
              </w:rPr>
              <w:t>Slovíčka:</w:t>
            </w:r>
            <w:r w:rsidR="00147CDE">
              <w:rPr>
                <w:sz w:val="24"/>
              </w:rPr>
              <w:t xml:space="preserve"> rollerblade, climb, jump, run, dance, ride a bike</w:t>
            </w:r>
          </w:p>
          <w:p w14:paraId="774B31D4" w14:textId="0BB21582" w:rsidR="002379A2" w:rsidRPr="00C23394" w:rsidRDefault="002379A2" w:rsidP="002379A2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3293" w:type="dxa"/>
          </w:tcPr>
          <w:p w14:paraId="7800ADBD" w14:textId="516B4720" w:rsidR="002379A2" w:rsidRPr="006C0400" w:rsidRDefault="002379A2" w:rsidP="002379A2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68B61568" w14:textId="77777777" w:rsidR="002379A2" w:rsidRPr="00DE68D2" w:rsidRDefault="002379A2" w:rsidP="002379A2">
            <w:pPr>
              <w:spacing w:after="0"/>
            </w:pPr>
            <w:r w:rsidRPr="00DE68D2">
              <w:t>Reagují na základní povely a pokyny. Umí dát pokyn.</w:t>
            </w:r>
          </w:p>
          <w:p w14:paraId="1AC39A2A" w14:textId="2C602201" w:rsidR="002379A2" w:rsidRDefault="002379A2" w:rsidP="002379A2">
            <w:pPr>
              <w:spacing w:after="0"/>
            </w:pPr>
            <w:r w:rsidRPr="00DE68D2">
              <w:t>Umí představit sebe a členy své rodiny</w:t>
            </w:r>
          </w:p>
        </w:tc>
      </w:tr>
      <w:tr w:rsidR="002379A2" w14:paraId="0B0F3A61" w14:textId="77777777" w:rsidTr="003E1CFB">
        <w:trPr>
          <w:trHeight w:val="1238"/>
        </w:trPr>
        <w:tc>
          <w:tcPr>
            <w:tcW w:w="1411" w:type="dxa"/>
            <w:vAlign w:val="center"/>
          </w:tcPr>
          <w:p w14:paraId="4A9366F8" w14:textId="77777777" w:rsidR="002379A2" w:rsidRPr="00CB4E29" w:rsidRDefault="002379A2" w:rsidP="002379A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</w:tcPr>
          <w:p w14:paraId="60756AE9" w14:textId="573C4A76" w:rsidR="002379A2" w:rsidRDefault="002379A2" w:rsidP="002379A2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548EF30E" w14:textId="24C68336" w:rsidR="003D0C6D" w:rsidRPr="00DD00BE" w:rsidRDefault="002379A2" w:rsidP="000D4FEF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 xml:space="preserve">Každý den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hlasitě čteme.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  <w:t>T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t>rénujeme sčítání a odčítání do 30</w:t>
            </w:r>
            <w:r w:rsidR="003A2F83">
              <w:rPr>
                <w:rFonts w:asciiTheme="minorHAnsi" w:hAnsiTheme="minorHAnsi"/>
                <w:b/>
                <w:sz w:val="28"/>
                <w:szCs w:val="28"/>
              </w:rPr>
              <w:t xml:space="preserve"> a krátké psaní</w:t>
            </w:r>
            <w:r w:rsidR="0065408A">
              <w:rPr>
                <w:rFonts w:asciiTheme="minorHAnsi" w:hAnsiTheme="minorHAnsi"/>
                <w:b/>
                <w:sz w:val="28"/>
                <w:szCs w:val="28"/>
              </w:rPr>
              <w:t xml:space="preserve"> psacím písmem.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0D4FEF">
              <w:rPr>
                <w:rFonts w:asciiTheme="minorHAnsi" w:hAnsiTheme="minorHAnsi"/>
                <w:bCs/>
                <w:sz w:val="28"/>
                <w:szCs w:val="28"/>
              </w:rPr>
              <w:t>17.11. – státní svátek</w:t>
            </w:r>
            <w:bookmarkStart w:id="0" w:name="_GoBack"/>
            <w:bookmarkEnd w:id="0"/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76D20" w14:textId="77777777" w:rsidR="001307D6" w:rsidRDefault="001307D6" w:rsidP="00EA50CC">
      <w:pPr>
        <w:spacing w:after="0"/>
      </w:pPr>
      <w:r>
        <w:separator/>
      </w:r>
    </w:p>
  </w:endnote>
  <w:endnote w:type="continuationSeparator" w:id="0">
    <w:p w14:paraId="7CFD41CC" w14:textId="77777777" w:rsidR="001307D6" w:rsidRDefault="001307D6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A12FF" w14:textId="77777777" w:rsidR="001307D6" w:rsidRDefault="001307D6" w:rsidP="00EA50CC">
      <w:pPr>
        <w:spacing w:after="0"/>
      </w:pPr>
      <w:r>
        <w:separator/>
      </w:r>
    </w:p>
  </w:footnote>
  <w:footnote w:type="continuationSeparator" w:id="0">
    <w:p w14:paraId="5712B805" w14:textId="77777777" w:rsidR="001307D6" w:rsidRDefault="001307D6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9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1"/>
  </w:num>
  <w:num w:numId="5">
    <w:abstractNumId w:val="10"/>
  </w:num>
  <w:num w:numId="6">
    <w:abstractNumId w:val="17"/>
  </w:num>
  <w:num w:numId="7">
    <w:abstractNumId w:val="20"/>
  </w:num>
  <w:num w:numId="8">
    <w:abstractNumId w:val="19"/>
  </w:num>
  <w:num w:numId="9">
    <w:abstractNumId w:val="4"/>
  </w:num>
  <w:num w:numId="10">
    <w:abstractNumId w:val="13"/>
  </w:num>
  <w:num w:numId="11">
    <w:abstractNumId w:val="14"/>
  </w:num>
  <w:num w:numId="12">
    <w:abstractNumId w:val="15"/>
  </w:num>
  <w:num w:numId="13">
    <w:abstractNumId w:val="2"/>
  </w:num>
  <w:num w:numId="14">
    <w:abstractNumId w:val="3"/>
  </w:num>
  <w:num w:numId="15">
    <w:abstractNumId w:val="18"/>
  </w:num>
  <w:num w:numId="16">
    <w:abstractNumId w:val="6"/>
  </w:num>
  <w:num w:numId="17">
    <w:abstractNumId w:val="8"/>
  </w:num>
  <w:num w:numId="18">
    <w:abstractNumId w:val="0"/>
  </w:num>
  <w:num w:numId="19">
    <w:abstractNumId w:val="5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1ECD"/>
    <w:rsid w:val="00002E21"/>
    <w:rsid w:val="00040892"/>
    <w:rsid w:val="00043A13"/>
    <w:rsid w:val="000552DD"/>
    <w:rsid w:val="00062702"/>
    <w:rsid w:val="00096A75"/>
    <w:rsid w:val="00097D24"/>
    <w:rsid w:val="000C563B"/>
    <w:rsid w:val="000D1B03"/>
    <w:rsid w:val="000D44D0"/>
    <w:rsid w:val="000D4FEF"/>
    <w:rsid w:val="000E1ACF"/>
    <w:rsid w:val="00102609"/>
    <w:rsid w:val="00115A28"/>
    <w:rsid w:val="0011738A"/>
    <w:rsid w:val="0012723F"/>
    <w:rsid w:val="001307D6"/>
    <w:rsid w:val="00133E56"/>
    <w:rsid w:val="0014532B"/>
    <w:rsid w:val="00147CDE"/>
    <w:rsid w:val="001531F8"/>
    <w:rsid w:val="001610A8"/>
    <w:rsid w:val="00167A39"/>
    <w:rsid w:val="00183345"/>
    <w:rsid w:val="001A299F"/>
    <w:rsid w:val="001A434E"/>
    <w:rsid w:val="001C00B5"/>
    <w:rsid w:val="001C0E85"/>
    <w:rsid w:val="001D008C"/>
    <w:rsid w:val="001D26DF"/>
    <w:rsid w:val="001D3F32"/>
    <w:rsid w:val="001D476B"/>
    <w:rsid w:val="0021228F"/>
    <w:rsid w:val="0021269B"/>
    <w:rsid w:val="00221F6B"/>
    <w:rsid w:val="002264DF"/>
    <w:rsid w:val="00234601"/>
    <w:rsid w:val="002379A2"/>
    <w:rsid w:val="00242E79"/>
    <w:rsid w:val="00245E79"/>
    <w:rsid w:val="0025474F"/>
    <w:rsid w:val="00292AB3"/>
    <w:rsid w:val="002A76B1"/>
    <w:rsid w:val="002B3F7E"/>
    <w:rsid w:val="002D4E13"/>
    <w:rsid w:val="002E0AE7"/>
    <w:rsid w:val="002E56BF"/>
    <w:rsid w:val="002F6D16"/>
    <w:rsid w:val="00304399"/>
    <w:rsid w:val="00310923"/>
    <w:rsid w:val="00322775"/>
    <w:rsid w:val="0035191F"/>
    <w:rsid w:val="00360A77"/>
    <w:rsid w:val="00363407"/>
    <w:rsid w:val="0036486F"/>
    <w:rsid w:val="00392AD1"/>
    <w:rsid w:val="00394DBE"/>
    <w:rsid w:val="003A2F83"/>
    <w:rsid w:val="003B483E"/>
    <w:rsid w:val="003C05EB"/>
    <w:rsid w:val="003D0C6D"/>
    <w:rsid w:val="003D722E"/>
    <w:rsid w:val="003E1CFB"/>
    <w:rsid w:val="003F7947"/>
    <w:rsid w:val="0040483E"/>
    <w:rsid w:val="00406EB4"/>
    <w:rsid w:val="00414706"/>
    <w:rsid w:val="00415758"/>
    <w:rsid w:val="00422014"/>
    <w:rsid w:val="00430B66"/>
    <w:rsid w:val="00431E8A"/>
    <w:rsid w:val="004321E0"/>
    <w:rsid w:val="00437936"/>
    <w:rsid w:val="00452817"/>
    <w:rsid w:val="0048016A"/>
    <w:rsid w:val="004864FE"/>
    <w:rsid w:val="004A64AF"/>
    <w:rsid w:val="004D51D0"/>
    <w:rsid w:val="004F7F32"/>
    <w:rsid w:val="0050279F"/>
    <w:rsid w:val="005060B9"/>
    <w:rsid w:val="00537002"/>
    <w:rsid w:val="00547571"/>
    <w:rsid w:val="00572470"/>
    <w:rsid w:val="005761A9"/>
    <w:rsid w:val="005819DD"/>
    <w:rsid w:val="00593252"/>
    <w:rsid w:val="005D4142"/>
    <w:rsid w:val="005E2D58"/>
    <w:rsid w:val="005F02F4"/>
    <w:rsid w:val="00600602"/>
    <w:rsid w:val="00602DA9"/>
    <w:rsid w:val="00616E33"/>
    <w:rsid w:val="006309C3"/>
    <w:rsid w:val="00637978"/>
    <w:rsid w:val="0065408A"/>
    <w:rsid w:val="00666A72"/>
    <w:rsid w:val="00673BB7"/>
    <w:rsid w:val="00681638"/>
    <w:rsid w:val="006C0400"/>
    <w:rsid w:val="006C05F8"/>
    <w:rsid w:val="00781682"/>
    <w:rsid w:val="00794EB3"/>
    <w:rsid w:val="007A3ACB"/>
    <w:rsid w:val="007D59C3"/>
    <w:rsid w:val="007F30A8"/>
    <w:rsid w:val="007F3FA0"/>
    <w:rsid w:val="008026EF"/>
    <w:rsid w:val="0084252D"/>
    <w:rsid w:val="00844686"/>
    <w:rsid w:val="00875959"/>
    <w:rsid w:val="008A3CAA"/>
    <w:rsid w:val="008A4D61"/>
    <w:rsid w:val="008A4FB5"/>
    <w:rsid w:val="008C1302"/>
    <w:rsid w:val="008F2BE0"/>
    <w:rsid w:val="008F5C11"/>
    <w:rsid w:val="009008AB"/>
    <w:rsid w:val="00907537"/>
    <w:rsid w:val="009101AA"/>
    <w:rsid w:val="0091022A"/>
    <w:rsid w:val="00913F19"/>
    <w:rsid w:val="00921FFC"/>
    <w:rsid w:val="0093054F"/>
    <w:rsid w:val="00940577"/>
    <w:rsid w:val="00943AC7"/>
    <w:rsid w:val="009662D9"/>
    <w:rsid w:val="00976BB9"/>
    <w:rsid w:val="00976F5D"/>
    <w:rsid w:val="0099052B"/>
    <w:rsid w:val="0099193E"/>
    <w:rsid w:val="00991BAA"/>
    <w:rsid w:val="009B23C2"/>
    <w:rsid w:val="009D22E0"/>
    <w:rsid w:val="009F26F5"/>
    <w:rsid w:val="00A04B5B"/>
    <w:rsid w:val="00A15568"/>
    <w:rsid w:val="00A37C09"/>
    <w:rsid w:val="00A43AC4"/>
    <w:rsid w:val="00A455E1"/>
    <w:rsid w:val="00A463AA"/>
    <w:rsid w:val="00A57FA8"/>
    <w:rsid w:val="00A97B11"/>
    <w:rsid w:val="00AA485C"/>
    <w:rsid w:val="00AC7BDE"/>
    <w:rsid w:val="00AD092D"/>
    <w:rsid w:val="00B15131"/>
    <w:rsid w:val="00B3761B"/>
    <w:rsid w:val="00B37803"/>
    <w:rsid w:val="00B44B24"/>
    <w:rsid w:val="00B55F67"/>
    <w:rsid w:val="00B62577"/>
    <w:rsid w:val="00B837E8"/>
    <w:rsid w:val="00B90634"/>
    <w:rsid w:val="00B93CFE"/>
    <w:rsid w:val="00B9487F"/>
    <w:rsid w:val="00B94A7B"/>
    <w:rsid w:val="00BA6C94"/>
    <w:rsid w:val="00BD6834"/>
    <w:rsid w:val="00BE31BE"/>
    <w:rsid w:val="00C04192"/>
    <w:rsid w:val="00C05108"/>
    <w:rsid w:val="00C12DA5"/>
    <w:rsid w:val="00C174C5"/>
    <w:rsid w:val="00C22D5E"/>
    <w:rsid w:val="00C23394"/>
    <w:rsid w:val="00C33F05"/>
    <w:rsid w:val="00C444ED"/>
    <w:rsid w:val="00C50349"/>
    <w:rsid w:val="00C62A70"/>
    <w:rsid w:val="00C66754"/>
    <w:rsid w:val="00C70001"/>
    <w:rsid w:val="00C970EF"/>
    <w:rsid w:val="00C97EE2"/>
    <w:rsid w:val="00CA233D"/>
    <w:rsid w:val="00CB4E29"/>
    <w:rsid w:val="00CF1315"/>
    <w:rsid w:val="00CF5698"/>
    <w:rsid w:val="00CF756D"/>
    <w:rsid w:val="00D07543"/>
    <w:rsid w:val="00D1380D"/>
    <w:rsid w:val="00D14BCC"/>
    <w:rsid w:val="00D21EA4"/>
    <w:rsid w:val="00D43D2D"/>
    <w:rsid w:val="00D616EC"/>
    <w:rsid w:val="00D62892"/>
    <w:rsid w:val="00D72F20"/>
    <w:rsid w:val="00D8323F"/>
    <w:rsid w:val="00D86DDE"/>
    <w:rsid w:val="00D93617"/>
    <w:rsid w:val="00D93954"/>
    <w:rsid w:val="00DA223C"/>
    <w:rsid w:val="00DB2325"/>
    <w:rsid w:val="00DC1A7E"/>
    <w:rsid w:val="00DC2899"/>
    <w:rsid w:val="00DD00BE"/>
    <w:rsid w:val="00DD49A0"/>
    <w:rsid w:val="00DE603F"/>
    <w:rsid w:val="00DE68D2"/>
    <w:rsid w:val="00DF4A16"/>
    <w:rsid w:val="00E104D0"/>
    <w:rsid w:val="00E13D6A"/>
    <w:rsid w:val="00E222E0"/>
    <w:rsid w:val="00E3799F"/>
    <w:rsid w:val="00E730DD"/>
    <w:rsid w:val="00E75B5C"/>
    <w:rsid w:val="00E842FB"/>
    <w:rsid w:val="00E861B0"/>
    <w:rsid w:val="00E90726"/>
    <w:rsid w:val="00E90BAD"/>
    <w:rsid w:val="00E91450"/>
    <w:rsid w:val="00EA50CC"/>
    <w:rsid w:val="00EB03C4"/>
    <w:rsid w:val="00EB1B7D"/>
    <w:rsid w:val="00EC5D0C"/>
    <w:rsid w:val="00EE2EB0"/>
    <w:rsid w:val="00EE5A10"/>
    <w:rsid w:val="00EE74AE"/>
    <w:rsid w:val="00EF126C"/>
    <w:rsid w:val="00F075E1"/>
    <w:rsid w:val="00F35495"/>
    <w:rsid w:val="00F43983"/>
    <w:rsid w:val="00F45393"/>
    <w:rsid w:val="00F5104A"/>
    <w:rsid w:val="00F57706"/>
    <w:rsid w:val="00F76F8B"/>
    <w:rsid w:val="00F77CC7"/>
    <w:rsid w:val="00F87F36"/>
    <w:rsid w:val="00F94EE3"/>
    <w:rsid w:val="00FD2C9A"/>
    <w:rsid w:val="00FE179D"/>
    <w:rsid w:val="00FE598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279F"/>
    <w:pPr>
      <w:ind w:left="720"/>
      <w:contextualSpacing/>
    </w:pPr>
  </w:style>
  <w:style w:type="paragraph" w:customStyle="1" w:styleId="SVPtabvystupucivo">
    <w:name w:val="SVP_tab_vystup_ucivo"/>
    <w:basedOn w:val="Normln"/>
    <w:rsid w:val="002379A2"/>
    <w:pPr>
      <w:numPr>
        <w:numId w:val="21"/>
      </w:num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E1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4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letsexplore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NBD_24</cp:lastModifiedBy>
  <cp:revision>7</cp:revision>
  <dcterms:created xsi:type="dcterms:W3CDTF">2025-10-23T11:24:00Z</dcterms:created>
  <dcterms:modified xsi:type="dcterms:W3CDTF">2025-11-13T12:31:00Z</dcterms:modified>
</cp:coreProperties>
</file>