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9F" w:rsidRPr="00560193" w:rsidRDefault="0084169F" w:rsidP="005601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8416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Informace k</w:t>
      </w:r>
      <w:r w:rsidR="005601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prvnímu ško</w:t>
      </w:r>
      <w:r w:rsidR="00B21F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lnímu týdnu </w:t>
      </w:r>
      <w:r w:rsidR="00B21F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br/>
        <w:t xml:space="preserve">                  4.</w:t>
      </w:r>
      <w:r w:rsidR="00551E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r w:rsidR="00B21F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9. – 8</w:t>
      </w:r>
      <w:r w:rsidRPr="008416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.</w:t>
      </w:r>
      <w:r w:rsidR="00551E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r w:rsidRPr="008416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9.</w:t>
      </w:r>
      <w:r w:rsidR="00B21F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2023</w:t>
      </w:r>
    </w:p>
    <w:p w:rsidR="00B21F9F" w:rsidRDefault="0084169F" w:rsidP="0084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16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Organizace prvního </w:t>
      </w:r>
      <w:proofErr w:type="gramStart"/>
      <w:r w:rsidRPr="0084169F">
        <w:rPr>
          <w:rFonts w:ascii="Times New Roman" w:eastAsia="Times New Roman" w:hAnsi="Times New Roman" w:cs="Times New Roman"/>
          <w:sz w:val="24"/>
          <w:szCs w:val="24"/>
          <w:lang w:eastAsia="cs-CZ"/>
        </w:rPr>
        <w:t>týdne :</w:t>
      </w:r>
      <w:proofErr w:type="gramEnd"/>
    </w:p>
    <w:p w:rsidR="0084169F" w:rsidRPr="0084169F" w:rsidRDefault="00B21F9F" w:rsidP="0084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</w:t>
      </w:r>
      <w:r w:rsidR="003015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9. pondělí</w:t>
      </w:r>
      <w:r w:rsidR="0084169F" w:rsidRPr="0084169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5601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84169F" w:rsidRPr="008416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vstup do školní budovy v</w:t>
      </w:r>
      <w:r w:rsidR="0084169F" w:rsidRPr="008416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4169F" w:rsidRPr="00EE3FE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</w:t>
      </w:r>
      <w:r w:rsidR="00560193" w:rsidRPr="00EE3FE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:40 hod</w:t>
      </w:r>
      <w:r w:rsidR="0084169F" w:rsidRPr="0084169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– tento den budou žáci ve škole od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8:00 do 8</w:t>
      </w:r>
      <w:r w:rsidR="00BB317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="0084169F" w:rsidRPr="008416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</w:t>
      </w:r>
      <w:r w:rsidR="0084169F" w:rsidRPr="0084169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 – rozdání</w:t>
      </w:r>
      <w:r w:rsidR="00EE3F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ŽK,</w:t>
      </w:r>
      <w:r w:rsidR="0084169F" w:rsidRPr="008416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přidělení klíčů od šatních skříněk</w:t>
      </w:r>
      <w:r w:rsidR="00EE3FE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340E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-  úvodní seznámení se školním řádem, vnitřním řádem školní jídelny a školní družiny</w:t>
      </w:r>
      <w:r w:rsidR="00EE3F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</w:t>
      </w:r>
      <w:r w:rsidR="0084169F" w:rsidRPr="008416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DÚ  – zákonný zástupce vyplní a podepíše úvodní stranu v ŽK</w:t>
      </w:r>
      <w:r w:rsidR="0084169F" w:rsidRPr="0084169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5601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84169F" w:rsidRPr="008416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podepíše </w:t>
      </w:r>
      <w:r w:rsidR="00EE3FEC">
        <w:rPr>
          <w:rFonts w:ascii="Times New Roman" w:eastAsia="Times New Roman" w:hAnsi="Times New Roman" w:cs="Times New Roman"/>
          <w:sz w:val="24"/>
          <w:szCs w:val="24"/>
          <w:lang w:eastAsia="cs-CZ"/>
        </w:rPr>
        <w:t>také sdělení v ŽK na str. 26</w:t>
      </w:r>
      <w:r w:rsidR="0084169F" w:rsidRPr="008416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poslední stranu</w:t>
      </w:r>
      <w:r w:rsidR="0084169F" w:rsidRPr="0084169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5601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EE3F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prosím </w:t>
      </w:r>
      <w:proofErr w:type="gramStart"/>
      <w:r w:rsidR="00EE3F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také </w:t>
      </w:r>
      <w:r w:rsidR="00340E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EE3FEC" w:rsidRPr="00340E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 kontrolu</w:t>
      </w:r>
      <w:proofErr w:type="gramEnd"/>
      <w:r w:rsidR="0084169F" w:rsidRPr="00340E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="0084169F" w:rsidRPr="008416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45D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 w:rsidR="0084169F" w:rsidRPr="0084169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ktualizace osobních údajů žáka  </w:t>
      </w:r>
      <w:r w:rsidR="00EE3F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</w:t>
      </w:r>
      <w:r w:rsidR="0084169F" w:rsidRPr="0084169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="00EE3F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podpis )</w:t>
      </w:r>
      <w:r w:rsidR="0084169F" w:rsidRPr="0084169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="00340E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 xml:space="preserve">                           o  kontrolu vlasů – vši</w:t>
      </w:r>
      <w:r w:rsidR="00340E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 xml:space="preserve">                           o  kontrolu dlaní - svrab</w:t>
      </w:r>
      <w:r w:rsidR="0084169F" w:rsidRPr="0084169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            </w:t>
      </w:r>
      <w:r w:rsidR="0084169F" w:rsidRPr="0084169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="00BB31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– výdej obědů od </w:t>
      </w:r>
      <w:r w:rsidR="00145DF2" w:rsidRPr="00762838">
        <w:rPr>
          <w:rFonts w:ascii="Times New Roman" w:eastAsia="Times New Roman" w:hAnsi="Times New Roman" w:cs="Times New Roman"/>
          <w:sz w:val="24"/>
          <w:szCs w:val="24"/>
          <w:lang w:eastAsia="cs-CZ"/>
        </w:rPr>
        <w:t>11:45 – 14:00 hod</w:t>
      </w:r>
    </w:p>
    <w:p w:rsidR="00842CED" w:rsidRDefault="00B21F9F" w:rsidP="0084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</w:t>
      </w:r>
      <w:r w:rsidR="003015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9. úterý</w:t>
      </w:r>
      <w:r w:rsidR="0084169F" w:rsidRPr="0084169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20E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84169F" w:rsidRPr="008416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r w:rsidR="00BB317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výuka od 8:00 – </w:t>
      </w:r>
      <w:r w:rsidR="00145D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11:40</w:t>
      </w:r>
      <w:r w:rsidR="0084169F" w:rsidRPr="0084169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hod</w:t>
      </w:r>
      <w:r w:rsidR="0084169F" w:rsidRPr="0084169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="00820E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84169F" w:rsidRPr="0084169F">
        <w:rPr>
          <w:rFonts w:ascii="Times New Roman" w:eastAsia="Times New Roman" w:hAnsi="Times New Roman" w:cs="Times New Roman"/>
          <w:sz w:val="24"/>
          <w:szCs w:val="24"/>
          <w:lang w:eastAsia="cs-CZ"/>
        </w:rPr>
        <w:t>– žáci si donesou přezůvky, pouzdro,</w:t>
      </w:r>
      <w:r w:rsidR="00145D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všechny</w:t>
      </w:r>
      <w:r w:rsidR="0084169F" w:rsidRPr="008416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sešity, obaly,</w:t>
      </w:r>
      <w:r w:rsidR="00145D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vyplněnou</w:t>
      </w:r>
      <w:r w:rsidR="0084169F" w:rsidRPr="008416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ŽK,</w:t>
      </w:r>
      <w:r w:rsidR="00145DF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 </w:t>
      </w:r>
      <w:r w:rsidR="00D40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40EC1">
        <w:rPr>
          <w:rFonts w:ascii="Times New Roman" w:eastAsia="Times New Roman" w:hAnsi="Times New Roman" w:cs="Times New Roman"/>
          <w:sz w:val="24"/>
          <w:szCs w:val="24"/>
          <w:lang w:eastAsia="cs-CZ"/>
        </w:rPr>
        <w:t>úkolníček</w:t>
      </w:r>
      <w:proofErr w:type="spellEnd"/>
      <w:r w:rsidR="00340EC1">
        <w:rPr>
          <w:rFonts w:ascii="Times New Roman" w:eastAsia="Times New Roman" w:hAnsi="Times New Roman" w:cs="Times New Roman"/>
          <w:sz w:val="24"/>
          <w:szCs w:val="24"/>
          <w:lang w:eastAsia="cs-CZ"/>
        </w:rPr>
        <w:t>, podepsaný</w:t>
      </w:r>
      <w:r w:rsidR="00145D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formulář s aktualizací osobních údajů</w:t>
      </w:r>
      <w:r w:rsidR="0084169F" w:rsidRPr="0084169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820E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4169F" w:rsidRPr="0084169F">
        <w:rPr>
          <w:rFonts w:ascii="Times New Roman" w:eastAsia="Times New Roman" w:hAnsi="Times New Roman" w:cs="Times New Roman"/>
          <w:sz w:val="24"/>
          <w:szCs w:val="24"/>
          <w:lang w:eastAsia="cs-CZ"/>
        </w:rPr>
        <w:t>– třídnické</w:t>
      </w:r>
      <w:r w:rsidR="00145D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práce – podepisování sešitů ( d</w:t>
      </w:r>
      <w:r w:rsidR="0084169F" w:rsidRPr="0084169F">
        <w:rPr>
          <w:rFonts w:ascii="Times New Roman" w:eastAsia="Times New Roman" w:hAnsi="Times New Roman" w:cs="Times New Roman"/>
          <w:sz w:val="24"/>
          <w:szCs w:val="24"/>
          <w:lang w:eastAsia="cs-CZ"/>
        </w:rPr>
        <w:t>oneste si všechny sešity, jejich</w:t>
      </w:r>
      <w:r w:rsidR="0084169F" w:rsidRPr="0084169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820E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84169F" w:rsidRPr="008416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seznam n</w:t>
      </w:r>
      <w:r w:rsidR="00BB31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ajdete na webových stránkách </w:t>
      </w:r>
      <w:r w:rsidR="00CB54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naší třídy </w:t>
      </w:r>
      <w:proofErr w:type="gramStart"/>
      <w:r w:rsidR="00CB5454">
        <w:rPr>
          <w:rFonts w:ascii="Times New Roman" w:eastAsia="Times New Roman" w:hAnsi="Times New Roman" w:cs="Times New Roman"/>
          <w:sz w:val="24"/>
          <w:szCs w:val="24"/>
          <w:lang w:eastAsia="cs-CZ"/>
        </w:rPr>
        <w:t>ve 4.ročníku</w:t>
      </w:r>
      <w:proofErr w:type="gramEnd"/>
      <w:r w:rsidR="00BB317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84169F" w:rsidRPr="0084169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145D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="00820E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4169F" w:rsidRPr="0084169F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sešity a učebnice musí být obalené a žák je musí mít v pořádku</w:t>
      </w:r>
      <w:r w:rsidR="0084169F" w:rsidRPr="0084169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20E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4169F" w:rsidRPr="008416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r w:rsidR="007628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4169F" w:rsidRPr="0084169F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žáci, kteří budou cho</w:t>
      </w:r>
      <w:r w:rsidR="00CB54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dit na obědy do školní jídelny donesou </w:t>
      </w:r>
      <w:bookmarkStart w:id="0" w:name="_GoBack"/>
      <w:bookmarkEnd w:id="0"/>
      <w:r w:rsidR="0084169F" w:rsidRPr="008416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potvrzení, že mohou </w:t>
      </w:r>
      <w:r w:rsidR="0084169F" w:rsidRPr="0084169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  </w:t>
      </w:r>
      <w:r w:rsidR="007628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20E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4169F" w:rsidRPr="0084169F">
        <w:rPr>
          <w:rFonts w:ascii="Times New Roman" w:eastAsia="Times New Roman" w:hAnsi="Times New Roman" w:cs="Times New Roman"/>
          <w:sz w:val="24"/>
          <w:szCs w:val="24"/>
          <w:lang w:eastAsia="cs-CZ"/>
        </w:rPr>
        <w:t>chodit do jídelny sami</w:t>
      </w:r>
      <w:r w:rsidR="007628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- výdej obědů od 11: 40 – 14:00 hod</w:t>
      </w:r>
    </w:p>
    <w:p w:rsidR="001171CD" w:rsidRDefault="0084169F" w:rsidP="0084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169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21F9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="00A45A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3015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A45A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9. středa</w:t>
      </w:r>
      <w:r w:rsidR="001171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 xml:space="preserve"> - výuka od 8:00 – 11:40 hod</w:t>
      </w:r>
      <w:r w:rsidR="001171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 xml:space="preserve"> </w:t>
      </w:r>
      <w:r w:rsidR="001171CD" w:rsidRPr="001171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 dokončení třídnických prací</w:t>
      </w:r>
      <w:r w:rsidR="001171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br/>
        <w:t xml:space="preserve"> - rozdání pracovních sešitů, jejich podepsání </w:t>
      </w:r>
      <w:r w:rsidR="00B21F9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br/>
      </w:r>
      <w:r w:rsidR="001171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- </w:t>
      </w:r>
      <w:r w:rsidR="00EA54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dones</w:t>
      </w:r>
      <w:r w:rsidR="003015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</w:t>
      </w:r>
      <w:r w:rsidR="00EA54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te si doplněné výtvarné boxy</w:t>
      </w:r>
      <w:r w:rsidR="003015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papíry v podepsané igelitové </w:t>
      </w:r>
      <w:r w:rsidR="001171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tašce</w:t>
      </w:r>
      <w:r w:rsidR="001171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br/>
      </w:r>
      <w:r w:rsidR="003015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1171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- výdej obědů </w:t>
      </w:r>
      <w:r w:rsidR="001171CD">
        <w:rPr>
          <w:rFonts w:ascii="Times New Roman" w:eastAsia="Times New Roman" w:hAnsi="Times New Roman" w:cs="Times New Roman"/>
          <w:sz w:val="24"/>
          <w:szCs w:val="24"/>
          <w:lang w:eastAsia="cs-CZ"/>
        </w:rPr>
        <w:t>od 11: 40 – 14:00 hod</w:t>
      </w:r>
    </w:p>
    <w:p w:rsidR="001171CD" w:rsidRDefault="001171CD" w:rsidP="0084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 7.</w:t>
      </w:r>
      <w:r w:rsidR="003015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9. </w:t>
      </w:r>
      <w:r w:rsidRPr="0084169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výuka všech předm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ětů podle daného rozvrhu hodin.</w:t>
      </w:r>
    </w:p>
    <w:p w:rsidR="00A45AA7" w:rsidRDefault="001171CD" w:rsidP="0084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TV </w:t>
      </w:r>
      <w:r w:rsidR="00EA54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cvičební</w:t>
      </w:r>
      <w:proofErr w:type="gramEnd"/>
      <w:r w:rsidR="00EA54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úbor - tričko, kraťasy, obuv se světlou podrážkou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(neklouzavou)</w:t>
      </w:r>
      <w:r w:rsidR="00EA54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EA54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br/>
      </w:r>
      <w:r w:rsidR="00EA5420" w:rsidRPr="00BB317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Pokud bude příznivé počasí, budeme chodit cvičit ven.</w:t>
      </w:r>
    </w:p>
    <w:p w:rsidR="00D40307" w:rsidRPr="00301571" w:rsidRDefault="00301571" w:rsidP="00301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 9. 2023 - program třídních schůzek s organizací školního roku 2023/2024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obdrží rodiče elektronicky (tř. schůzky mají jen třídy s novými třídními učiteli).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="00BD4F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proofErr w:type="gramStart"/>
      <w:r w:rsidR="00340E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12</w:t>
      </w:r>
      <w:r w:rsidR="0084169F" w:rsidRPr="0084169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.9. prezentace</w:t>
      </w:r>
      <w:proofErr w:type="gramEnd"/>
      <w:r w:rsidR="0084169F" w:rsidRPr="0084169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kroužků od 15:00 hod v pavilonu B .</w:t>
      </w:r>
      <w:r w:rsidR="00EA54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4169F" w:rsidRPr="008416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Těším se na vás.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4169F" w:rsidRPr="008416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Vaše </w:t>
      </w:r>
      <w:proofErr w:type="spellStart"/>
      <w:proofErr w:type="gramStart"/>
      <w:r w:rsidR="0084169F" w:rsidRPr="0084169F">
        <w:rPr>
          <w:rFonts w:ascii="Times New Roman" w:eastAsia="Times New Roman" w:hAnsi="Times New Roman" w:cs="Times New Roman"/>
          <w:sz w:val="24"/>
          <w:szCs w:val="24"/>
          <w:lang w:eastAsia="cs-CZ"/>
        </w:rPr>
        <w:t>tř</w:t>
      </w:r>
      <w:proofErr w:type="gramEnd"/>
      <w:r w:rsidR="0084169F" w:rsidRPr="0084169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="0084169F" w:rsidRPr="0084169F">
        <w:rPr>
          <w:rFonts w:ascii="Times New Roman" w:eastAsia="Times New Roman" w:hAnsi="Times New Roman" w:cs="Times New Roman"/>
          <w:sz w:val="24"/>
          <w:szCs w:val="24"/>
          <w:lang w:eastAsia="cs-CZ"/>
        </w:rPr>
        <w:t>uč</w:t>
      </w:r>
      <w:proofErr w:type="spellEnd"/>
      <w:proofErr w:type="gramEnd"/>
      <w:r w:rsidR="0084169F" w:rsidRPr="008416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proofErr w:type="gramStart"/>
      <w:r w:rsidR="0084169F" w:rsidRPr="0084169F">
        <w:rPr>
          <w:rFonts w:ascii="Times New Roman" w:eastAsia="Times New Roman" w:hAnsi="Times New Roman" w:cs="Times New Roman"/>
          <w:sz w:val="24"/>
          <w:szCs w:val="24"/>
          <w:lang w:eastAsia="cs-CZ"/>
        </w:rPr>
        <w:t>L.Kučerová</w:t>
      </w:r>
      <w:proofErr w:type="spellEnd"/>
      <w:proofErr w:type="gramEnd"/>
    </w:p>
    <w:sectPr w:rsidR="00D40307" w:rsidRPr="00301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9F"/>
    <w:rsid w:val="001171CD"/>
    <w:rsid w:val="00145DF2"/>
    <w:rsid w:val="002F3EFF"/>
    <w:rsid w:val="00301571"/>
    <w:rsid w:val="00340EC1"/>
    <w:rsid w:val="00551EE1"/>
    <w:rsid w:val="00560193"/>
    <w:rsid w:val="005C7245"/>
    <w:rsid w:val="00762838"/>
    <w:rsid w:val="0077757F"/>
    <w:rsid w:val="00820E7B"/>
    <w:rsid w:val="0084169F"/>
    <w:rsid w:val="00842CED"/>
    <w:rsid w:val="00A45AA7"/>
    <w:rsid w:val="00B21F9F"/>
    <w:rsid w:val="00BB317F"/>
    <w:rsid w:val="00BD4FBA"/>
    <w:rsid w:val="00CB5454"/>
    <w:rsid w:val="00D40307"/>
    <w:rsid w:val="00D4092F"/>
    <w:rsid w:val="00EA5420"/>
    <w:rsid w:val="00EE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41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169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entrydate">
    <w:name w:val="entry__date"/>
    <w:basedOn w:val="Standardnpsmoodstavce"/>
    <w:rsid w:val="0084169F"/>
  </w:style>
  <w:style w:type="character" w:customStyle="1" w:styleId="article-entryauthor">
    <w:name w:val="article-entry__author"/>
    <w:basedOn w:val="Standardnpsmoodstavce"/>
    <w:rsid w:val="0084169F"/>
  </w:style>
  <w:style w:type="character" w:styleId="Hypertextovodkaz">
    <w:name w:val="Hyperlink"/>
    <w:basedOn w:val="Standardnpsmoodstavce"/>
    <w:uiPriority w:val="99"/>
    <w:semiHidden/>
    <w:unhideWhenUsed/>
    <w:rsid w:val="0084169F"/>
    <w:rPr>
      <w:color w:val="0000FF"/>
      <w:u w:val="single"/>
    </w:rPr>
  </w:style>
  <w:style w:type="character" w:customStyle="1" w:styleId="entrytags">
    <w:name w:val="entry__tags"/>
    <w:basedOn w:val="Standardnpsmoodstavce"/>
    <w:rsid w:val="0084169F"/>
  </w:style>
  <w:style w:type="paragraph" w:styleId="Normlnweb">
    <w:name w:val="Normal (Web)"/>
    <w:basedOn w:val="Normln"/>
    <w:uiPriority w:val="99"/>
    <w:semiHidden/>
    <w:unhideWhenUsed/>
    <w:rsid w:val="0084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416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41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169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entrydate">
    <w:name w:val="entry__date"/>
    <w:basedOn w:val="Standardnpsmoodstavce"/>
    <w:rsid w:val="0084169F"/>
  </w:style>
  <w:style w:type="character" w:customStyle="1" w:styleId="article-entryauthor">
    <w:name w:val="article-entry__author"/>
    <w:basedOn w:val="Standardnpsmoodstavce"/>
    <w:rsid w:val="0084169F"/>
  </w:style>
  <w:style w:type="character" w:styleId="Hypertextovodkaz">
    <w:name w:val="Hyperlink"/>
    <w:basedOn w:val="Standardnpsmoodstavce"/>
    <w:uiPriority w:val="99"/>
    <w:semiHidden/>
    <w:unhideWhenUsed/>
    <w:rsid w:val="0084169F"/>
    <w:rPr>
      <w:color w:val="0000FF"/>
      <w:u w:val="single"/>
    </w:rPr>
  </w:style>
  <w:style w:type="character" w:customStyle="1" w:styleId="entrytags">
    <w:name w:val="entry__tags"/>
    <w:basedOn w:val="Standardnpsmoodstavce"/>
    <w:rsid w:val="0084169F"/>
  </w:style>
  <w:style w:type="paragraph" w:styleId="Normlnweb">
    <w:name w:val="Normal (Web)"/>
    <w:basedOn w:val="Normln"/>
    <w:uiPriority w:val="99"/>
    <w:semiHidden/>
    <w:unhideWhenUsed/>
    <w:rsid w:val="0084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416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1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BCCCF-34AA-4287-AEF5-AC0631775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VK</cp:lastModifiedBy>
  <cp:revision>17</cp:revision>
  <dcterms:created xsi:type="dcterms:W3CDTF">2022-06-27T14:41:00Z</dcterms:created>
  <dcterms:modified xsi:type="dcterms:W3CDTF">2023-08-30T16:12:00Z</dcterms:modified>
</cp:coreProperties>
</file>