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A50CC" w:rsidTr="00C1429B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C1429B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Pr="00DC2218" w:rsidRDefault="00AB38B4" w:rsidP="007475E5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29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549BC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27473C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9F7C56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C075F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C1429B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201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396C32" w:rsidRPr="00396C32" w:rsidRDefault="003440D8" w:rsidP="004E435D">
            <w:pPr>
              <w:spacing w:after="0"/>
            </w:pPr>
            <w:r>
              <w:rPr>
                <w:b/>
              </w:rPr>
              <w:t xml:space="preserve">Čtení </w:t>
            </w:r>
          </w:p>
          <w:p w:rsidR="004E435D" w:rsidRPr="005D14C1" w:rsidRDefault="003440D8" w:rsidP="004E435D">
            <w:pPr>
              <w:spacing w:after="0"/>
              <w:rPr>
                <w:b/>
              </w:rPr>
            </w:pPr>
            <w:r>
              <w:rPr>
                <w:b/>
              </w:rPr>
              <w:t>Čítanka:  -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3201" w:type="dxa"/>
          </w:tcPr>
          <w:p w:rsidR="00EA50CC" w:rsidRDefault="003440D8" w:rsidP="003440D8">
            <w:pPr>
              <w:spacing w:after="0"/>
            </w:pPr>
            <w:r>
              <w:rPr>
                <w:sz w:val="20"/>
              </w:rPr>
              <w:t>Zdokonaluje se v plynulém a výrazném čtení.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A50CC" w:rsidRDefault="00EA50CC" w:rsidP="00C1429B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440D8" w:rsidRDefault="00734AD0" w:rsidP="00C1429B">
            <w:pPr>
              <w:spacing w:after="0"/>
              <w:rPr>
                <w:b/>
              </w:rPr>
            </w:pPr>
            <w:r>
              <w:rPr>
                <w:b/>
              </w:rPr>
              <w:t>Předložky, příslovce</w:t>
            </w:r>
            <w:bookmarkStart w:id="0" w:name="_GoBack"/>
            <w:bookmarkEnd w:id="0"/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AB38B4">
              <w:t>114</w:t>
            </w:r>
            <w:r w:rsidR="00B549BC">
              <w:t xml:space="preserve"> -</w:t>
            </w:r>
            <w:r w:rsidR="00AB38B4">
              <w:t xml:space="preserve"> 117</w:t>
            </w:r>
          </w:p>
          <w:p w:rsidR="00E75B5C" w:rsidRDefault="009F7EE3" w:rsidP="00E75B5C">
            <w:pPr>
              <w:spacing w:after="0"/>
            </w:pPr>
            <w:r>
              <w:t>PS 2</w:t>
            </w:r>
            <w:r w:rsidR="00B5039D">
              <w:t>:</w:t>
            </w:r>
            <w:r w:rsidR="00E75B5C">
              <w:t xml:space="preserve"> str</w:t>
            </w:r>
            <w:r w:rsidR="00D02358">
              <w:t xml:space="preserve">ana </w:t>
            </w:r>
            <w:r w:rsidR="00AB38B4">
              <w:t xml:space="preserve"> 33 a 35 - 37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3201" w:type="dxa"/>
          </w:tcPr>
          <w:p w:rsidR="008B0B29" w:rsidRDefault="008B0B29" w:rsidP="00C1429B">
            <w:pPr>
              <w:spacing w:after="0"/>
            </w:pPr>
            <w:r>
              <w:t>Pozná podstatná jména.</w:t>
            </w:r>
          </w:p>
          <w:p w:rsidR="008B0B29" w:rsidRDefault="008B0B29" w:rsidP="00C1429B">
            <w:pPr>
              <w:spacing w:after="0"/>
            </w:pPr>
            <w:r>
              <w:t>Pozná vybrané slovní druhy v základním tvaru ve větě.</w:t>
            </w:r>
          </w:p>
          <w:p w:rsidR="0000364A" w:rsidRDefault="0000364A" w:rsidP="00C1429B">
            <w:pPr>
              <w:spacing w:after="0"/>
            </w:pPr>
            <w:r>
              <w:t>Dbá na úpravu v sešitě.</w:t>
            </w:r>
          </w:p>
          <w:p w:rsidR="0000364A" w:rsidRDefault="0000364A" w:rsidP="00C1429B">
            <w:pPr>
              <w:spacing w:after="0"/>
            </w:pPr>
            <w:r>
              <w:t>Zná pojmy verš, rým, báseň</w:t>
            </w:r>
          </w:p>
        </w:tc>
      </w:tr>
      <w:tr w:rsidR="008A4FB5" w:rsidTr="00C1429B">
        <w:trPr>
          <w:cantSplit/>
          <w:trHeight w:val="625"/>
        </w:trPr>
        <w:tc>
          <w:tcPr>
            <w:tcW w:w="2093" w:type="dxa"/>
          </w:tcPr>
          <w:p w:rsidR="008A4FB5" w:rsidRDefault="008A4FB5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532307" w:rsidRPr="00DD1832" w:rsidRDefault="00403D7D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DD1832" w:rsidRDefault="00DD1832" w:rsidP="004E435D">
            <w:pPr>
              <w:spacing w:after="0"/>
            </w:pPr>
          </w:p>
          <w:p w:rsidR="009913CD" w:rsidRDefault="009913CD" w:rsidP="004E435D">
            <w:pPr>
              <w:spacing w:after="0"/>
            </w:pPr>
            <w:r>
              <w:t xml:space="preserve"> U:</w:t>
            </w:r>
            <w:r w:rsidR="00474DEE">
              <w:t xml:space="preserve"> </w:t>
            </w:r>
            <w:r w:rsidR="002A6A74">
              <w:t xml:space="preserve"> </w:t>
            </w:r>
            <w:r w:rsidR="00803555">
              <w:t xml:space="preserve">str. </w:t>
            </w:r>
            <w:r w:rsidR="00AB38B4">
              <w:t>47</w:t>
            </w:r>
          </w:p>
          <w:p w:rsidR="004E435D" w:rsidRPr="004E435D" w:rsidRDefault="009913CD" w:rsidP="00C62A1B">
            <w:pPr>
              <w:spacing w:after="0"/>
            </w:pPr>
            <w:r>
              <w:t xml:space="preserve">PS: </w:t>
            </w:r>
            <w:r w:rsidR="00AB38B4">
              <w:t>str. 42</w:t>
            </w:r>
          </w:p>
        </w:tc>
        <w:tc>
          <w:tcPr>
            <w:tcW w:w="3201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učitele, které jsou sdělovány pomalu a 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C1429B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1F4D2A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0A3177" w:rsidRPr="00F43384" w:rsidRDefault="00734AD0" w:rsidP="00102609">
            <w:pPr>
              <w:spacing w:after="0"/>
              <w:rPr>
                <w:b/>
              </w:rPr>
            </w:pPr>
            <w:r>
              <w:rPr>
                <w:b/>
              </w:rPr>
              <w:t>Zapisujeme krokování s pokynem čelem vzad</w:t>
            </w: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AB38B4">
              <w:t>95- 98</w:t>
            </w:r>
          </w:p>
          <w:p w:rsidR="00102609" w:rsidRDefault="00A413C1" w:rsidP="00733C25">
            <w:pPr>
              <w:spacing w:after="0"/>
            </w:pPr>
            <w:r>
              <w:t>PS2</w:t>
            </w:r>
            <w:r w:rsidR="00102609">
              <w:t xml:space="preserve">: str. </w:t>
            </w:r>
            <w:r w:rsidR="00AB38B4">
              <w:t>35 - 38</w:t>
            </w:r>
          </w:p>
          <w:p w:rsidR="00441D7E" w:rsidRPr="007547B8" w:rsidRDefault="00441D7E" w:rsidP="00733C25">
            <w:pPr>
              <w:spacing w:after="0"/>
              <w:rPr>
                <w:i/>
              </w:rPr>
            </w:pPr>
          </w:p>
        </w:tc>
        <w:tc>
          <w:tcPr>
            <w:tcW w:w="3201" w:type="dxa"/>
          </w:tcPr>
          <w:p w:rsidR="00EA50CC" w:rsidRDefault="00102609" w:rsidP="00C1429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F43384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EA50CC" w:rsidTr="00C1429B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7547B8" w:rsidRPr="009E5C7E" w:rsidRDefault="00734AD0" w:rsidP="00C1429B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9E5C7E" w:rsidRDefault="009E5C7E" w:rsidP="00C1429B">
            <w:pPr>
              <w:spacing w:after="0"/>
            </w:pPr>
          </w:p>
          <w:p w:rsidR="00E75B5C" w:rsidRDefault="00E75B5C" w:rsidP="00C1429B">
            <w:pPr>
              <w:spacing w:after="0"/>
            </w:pPr>
            <w:r>
              <w:t>U: str.</w:t>
            </w:r>
            <w:r w:rsidR="00D8444A">
              <w:t xml:space="preserve"> </w:t>
            </w:r>
            <w:r w:rsidR="00AB38B4">
              <w:t>63</w:t>
            </w:r>
          </w:p>
          <w:p w:rsidR="00EA50CC" w:rsidRDefault="002B603C" w:rsidP="001762EF">
            <w:pPr>
              <w:spacing w:after="0"/>
            </w:pPr>
            <w:r>
              <w:t>Ps</w:t>
            </w:r>
            <w:r w:rsidR="00352036">
              <w:t xml:space="preserve">: str. </w:t>
            </w:r>
            <w:r w:rsidR="00AB38B4">
              <w:t>38</w:t>
            </w:r>
          </w:p>
        </w:tc>
        <w:tc>
          <w:tcPr>
            <w:tcW w:w="3201" w:type="dxa"/>
          </w:tcPr>
          <w:p w:rsidR="00CE4E9A" w:rsidRDefault="00CE4E9A" w:rsidP="00CE4E9A">
            <w:pPr>
              <w:tabs>
                <w:tab w:val="num" w:pos="366"/>
              </w:tabs>
              <w:rPr>
                <w:color w:val="000000"/>
                <w:sz w:val="24"/>
                <w:szCs w:val="24"/>
              </w:rPr>
            </w:pPr>
            <w:r w:rsidRPr="005045AF">
              <w:rPr>
                <w:color w:val="000000"/>
                <w:sz w:val="24"/>
                <w:szCs w:val="24"/>
              </w:rPr>
              <w:t>Rozliší přírodní a umělé prvky v okolní krajině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A50CC" w:rsidRDefault="00EA50CC" w:rsidP="00C1429B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837DB2" w:rsidRDefault="000B4A1B" w:rsidP="000B4A1B">
            <w:pPr>
              <w:pStyle w:val="Bezmezer"/>
              <w:rPr>
                <w:b/>
              </w:rPr>
            </w:pPr>
            <w:r>
              <w:rPr>
                <w:b/>
              </w:rPr>
              <w:t>Vyučování probíhá podle rozvrhu</w:t>
            </w:r>
          </w:p>
          <w:p w:rsidR="00180E3C" w:rsidRDefault="00180E3C" w:rsidP="009F7C56">
            <w:pPr>
              <w:pStyle w:val="Bezmezer"/>
              <w:rPr>
                <w:b/>
              </w:rPr>
            </w:pPr>
          </w:p>
          <w:p w:rsidR="00AB38B4" w:rsidRPr="00A463AA" w:rsidRDefault="00AB38B4" w:rsidP="00AB38B4">
            <w:pPr>
              <w:pStyle w:val="Bezmezer"/>
              <w:rPr>
                <w:b/>
              </w:rPr>
            </w:pPr>
            <w:r>
              <w:rPr>
                <w:b/>
              </w:rPr>
              <w:t>1.6. DOV Geometrický svět (s sebou ODISku nebo kartu na dopravu)</w:t>
            </w:r>
          </w:p>
          <w:p w:rsidR="005B730B" w:rsidRPr="00A463AA" w:rsidRDefault="005B730B" w:rsidP="0048171A">
            <w:pPr>
              <w:pStyle w:val="Bezmezer"/>
              <w:rPr>
                <w:b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73" w:rsidRDefault="003C6073" w:rsidP="00EA50CC">
      <w:pPr>
        <w:spacing w:after="0"/>
      </w:pPr>
      <w:r>
        <w:separator/>
      </w:r>
    </w:p>
  </w:endnote>
  <w:endnote w:type="continuationSeparator" w:id="0">
    <w:p w:rsidR="003C6073" w:rsidRDefault="003C607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73" w:rsidRDefault="003C6073" w:rsidP="00EA50CC">
      <w:pPr>
        <w:spacing w:after="0"/>
      </w:pPr>
      <w:r>
        <w:separator/>
      </w:r>
    </w:p>
  </w:footnote>
  <w:footnote w:type="continuationSeparator" w:id="0">
    <w:p w:rsidR="003C6073" w:rsidRDefault="003C607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364A"/>
    <w:rsid w:val="00006B04"/>
    <w:rsid w:val="000166BE"/>
    <w:rsid w:val="000231B2"/>
    <w:rsid w:val="00041440"/>
    <w:rsid w:val="00043637"/>
    <w:rsid w:val="000478F2"/>
    <w:rsid w:val="000550B9"/>
    <w:rsid w:val="00056502"/>
    <w:rsid w:val="00096A75"/>
    <w:rsid w:val="00097D24"/>
    <w:rsid w:val="000A3177"/>
    <w:rsid w:val="000B4A1B"/>
    <w:rsid w:val="000C4B09"/>
    <w:rsid w:val="000C5EFC"/>
    <w:rsid w:val="000D1477"/>
    <w:rsid w:val="00102609"/>
    <w:rsid w:val="00104B63"/>
    <w:rsid w:val="00115A28"/>
    <w:rsid w:val="00136292"/>
    <w:rsid w:val="001531F8"/>
    <w:rsid w:val="00175A79"/>
    <w:rsid w:val="001762EF"/>
    <w:rsid w:val="00180E3C"/>
    <w:rsid w:val="00195D63"/>
    <w:rsid w:val="00195EB2"/>
    <w:rsid w:val="001B324D"/>
    <w:rsid w:val="001C00B5"/>
    <w:rsid w:val="001C617C"/>
    <w:rsid w:val="001D008C"/>
    <w:rsid w:val="001D476B"/>
    <w:rsid w:val="001F4D2A"/>
    <w:rsid w:val="00221F6B"/>
    <w:rsid w:val="00234176"/>
    <w:rsid w:val="00234F2F"/>
    <w:rsid w:val="00243FB9"/>
    <w:rsid w:val="00245E79"/>
    <w:rsid w:val="00264E1C"/>
    <w:rsid w:val="0027473C"/>
    <w:rsid w:val="002805E2"/>
    <w:rsid w:val="00292576"/>
    <w:rsid w:val="002A6A74"/>
    <w:rsid w:val="002B105F"/>
    <w:rsid w:val="002B40F8"/>
    <w:rsid w:val="002B603C"/>
    <w:rsid w:val="002E6813"/>
    <w:rsid w:val="002F6E64"/>
    <w:rsid w:val="0031517D"/>
    <w:rsid w:val="003440D8"/>
    <w:rsid w:val="00347460"/>
    <w:rsid w:val="00352036"/>
    <w:rsid w:val="00360149"/>
    <w:rsid w:val="003647A4"/>
    <w:rsid w:val="00394DBE"/>
    <w:rsid w:val="00396C32"/>
    <w:rsid w:val="003C3D11"/>
    <w:rsid w:val="003C6073"/>
    <w:rsid w:val="003D03C5"/>
    <w:rsid w:val="003E131E"/>
    <w:rsid w:val="003E6396"/>
    <w:rsid w:val="00403D7D"/>
    <w:rsid w:val="00406EB4"/>
    <w:rsid w:val="004070B2"/>
    <w:rsid w:val="0040726B"/>
    <w:rsid w:val="00434687"/>
    <w:rsid w:val="00441D7E"/>
    <w:rsid w:val="00446915"/>
    <w:rsid w:val="004559AB"/>
    <w:rsid w:val="0046047E"/>
    <w:rsid w:val="00462A2F"/>
    <w:rsid w:val="00464171"/>
    <w:rsid w:val="00474DEE"/>
    <w:rsid w:val="0048171A"/>
    <w:rsid w:val="004932E5"/>
    <w:rsid w:val="004948AF"/>
    <w:rsid w:val="00497380"/>
    <w:rsid w:val="004A3972"/>
    <w:rsid w:val="004C075F"/>
    <w:rsid w:val="004C100F"/>
    <w:rsid w:val="004C7878"/>
    <w:rsid w:val="004E435D"/>
    <w:rsid w:val="0050726D"/>
    <w:rsid w:val="0052278A"/>
    <w:rsid w:val="00532307"/>
    <w:rsid w:val="00543872"/>
    <w:rsid w:val="005B730B"/>
    <w:rsid w:val="005C05C7"/>
    <w:rsid w:val="005C66F2"/>
    <w:rsid w:val="005E10CB"/>
    <w:rsid w:val="005E1BD4"/>
    <w:rsid w:val="005F24DA"/>
    <w:rsid w:val="005F651B"/>
    <w:rsid w:val="00600602"/>
    <w:rsid w:val="00603A80"/>
    <w:rsid w:val="006309C3"/>
    <w:rsid w:val="006364DF"/>
    <w:rsid w:val="00650BE9"/>
    <w:rsid w:val="006520F8"/>
    <w:rsid w:val="00654F54"/>
    <w:rsid w:val="006572EF"/>
    <w:rsid w:val="00692074"/>
    <w:rsid w:val="006B607A"/>
    <w:rsid w:val="006C76DF"/>
    <w:rsid w:val="006F4C05"/>
    <w:rsid w:val="00717C27"/>
    <w:rsid w:val="00733C25"/>
    <w:rsid w:val="00734AD0"/>
    <w:rsid w:val="007475E5"/>
    <w:rsid w:val="007547B8"/>
    <w:rsid w:val="00761B02"/>
    <w:rsid w:val="00785DCF"/>
    <w:rsid w:val="0079693F"/>
    <w:rsid w:val="007A4A6F"/>
    <w:rsid w:val="007B308F"/>
    <w:rsid w:val="007C6DDD"/>
    <w:rsid w:val="007E4C4D"/>
    <w:rsid w:val="007F4CA2"/>
    <w:rsid w:val="00803555"/>
    <w:rsid w:val="00806426"/>
    <w:rsid w:val="008165FE"/>
    <w:rsid w:val="00822D24"/>
    <w:rsid w:val="00837DB2"/>
    <w:rsid w:val="008564FF"/>
    <w:rsid w:val="008576BC"/>
    <w:rsid w:val="00875959"/>
    <w:rsid w:val="008A3CAA"/>
    <w:rsid w:val="008A4FB5"/>
    <w:rsid w:val="008B0B29"/>
    <w:rsid w:val="008C7A52"/>
    <w:rsid w:val="008D0820"/>
    <w:rsid w:val="008D2909"/>
    <w:rsid w:val="008F2BE0"/>
    <w:rsid w:val="008F478D"/>
    <w:rsid w:val="00901BF0"/>
    <w:rsid w:val="009024B0"/>
    <w:rsid w:val="00910C47"/>
    <w:rsid w:val="0091266D"/>
    <w:rsid w:val="00913380"/>
    <w:rsid w:val="0092136B"/>
    <w:rsid w:val="00921FFC"/>
    <w:rsid w:val="009258D9"/>
    <w:rsid w:val="00934E93"/>
    <w:rsid w:val="00937088"/>
    <w:rsid w:val="00940577"/>
    <w:rsid w:val="00941D66"/>
    <w:rsid w:val="00953DD3"/>
    <w:rsid w:val="00971923"/>
    <w:rsid w:val="00971E96"/>
    <w:rsid w:val="00976F5D"/>
    <w:rsid w:val="009913CD"/>
    <w:rsid w:val="0099193E"/>
    <w:rsid w:val="00991BAA"/>
    <w:rsid w:val="009B00AC"/>
    <w:rsid w:val="009B0E18"/>
    <w:rsid w:val="009B2F09"/>
    <w:rsid w:val="009D19FF"/>
    <w:rsid w:val="009D26E3"/>
    <w:rsid w:val="009E0D36"/>
    <w:rsid w:val="009E5C7E"/>
    <w:rsid w:val="009F7C56"/>
    <w:rsid w:val="009F7EE3"/>
    <w:rsid w:val="00A15568"/>
    <w:rsid w:val="00A21580"/>
    <w:rsid w:val="00A37C09"/>
    <w:rsid w:val="00A413C1"/>
    <w:rsid w:val="00A463AA"/>
    <w:rsid w:val="00A74C30"/>
    <w:rsid w:val="00A97B11"/>
    <w:rsid w:val="00AA485C"/>
    <w:rsid w:val="00AB38B4"/>
    <w:rsid w:val="00AC18B6"/>
    <w:rsid w:val="00AD1EB5"/>
    <w:rsid w:val="00AD7ECD"/>
    <w:rsid w:val="00AE52C4"/>
    <w:rsid w:val="00B3761B"/>
    <w:rsid w:val="00B37E49"/>
    <w:rsid w:val="00B44B24"/>
    <w:rsid w:val="00B5039D"/>
    <w:rsid w:val="00B549BC"/>
    <w:rsid w:val="00B554F3"/>
    <w:rsid w:val="00B844EA"/>
    <w:rsid w:val="00B90594"/>
    <w:rsid w:val="00B93CFE"/>
    <w:rsid w:val="00BA275B"/>
    <w:rsid w:val="00BE49E2"/>
    <w:rsid w:val="00BF36A6"/>
    <w:rsid w:val="00C072C7"/>
    <w:rsid w:val="00C10E2A"/>
    <w:rsid w:val="00C1429B"/>
    <w:rsid w:val="00C33F05"/>
    <w:rsid w:val="00C34B72"/>
    <w:rsid w:val="00C36BE9"/>
    <w:rsid w:val="00C444ED"/>
    <w:rsid w:val="00C605BA"/>
    <w:rsid w:val="00C62A1B"/>
    <w:rsid w:val="00C70001"/>
    <w:rsid w:val="00CB33F0"/>
    <w:rsid w:val="00CD1601"/>
    <w:rsid w:val="00CE4E9A"/>
    <w:rsid w:val="00CF5698"/>
    <w:rsid w:val="00D02358"/>
    <w:rsid w:val="00D027A3"/>
    <w:rsid w:val="00D25353"/>
    <w:rsid w:val="00D41C53"/>
    <w:rsid w:val="00D42B2C"/>
    <w:rsid w:val="00D56A66"/>
    <w:rsid w:val="00D64FC3"/>
    <w:rsid w:val="00D71C54"/>
    <w:rsid w:val="00D74143"/>
    <w:rsid w:val="00D75862"/>
    <w:rsid w:val="00D8444A"/>
    <w:rsid w:val="00D9719B"/>
    <w:rsid w:val="00DB0E0D"/>
    <w:rsid w:val="00DB2325"/>
    <w:rsid w:val="00DB5D7B"/>
    <w:rsid w:val="00DC2218"/>
    <w:rsid w:val="00DC23FC"/>
    <w:rsid w:val="00DD000A"/>
    <w:rsid w:val="00DD0F5F"/>
    <w:rsid w:val="00DD1832"/>
    <w:rsid w:val="00DD72F3"/>
    <w:rsid w:val="00DF0F2D"/>
    <w:rsid w:val="00DF5A14"/>
    <w:rsid w:val="00E17841"/>
    <w:rsid w:val="00E22445"/>
    <w:rsid w:val="00E33BE5"/>
    <w:rsid w:val="00E348DF"/>
    <w:rsid w:val="00E468CF"/>
    <w:rsid w:val="00E710D5"/>
    <w:rsid w:val="00E71431"/>
    <w:rsid w:val="00E75B5C"/>
    <w:rsid w:val="00E82C35"/>
    <w:rsid w:val="00E84979"/>
    <w:rsid w:val="00EA50CC"/>
    <w:rsid w:val="00EB12BE"/>
    <w:rsid w:val="00EB4F37"/>
    <w:rsid w:val="00ED2F26"/>
    <w:rsid w:val="00ED3A86"/>
    <w:rsid w:val="00ED6682"/>
    <w:rsid w:val="00EE4AE6"/>
    <w:rsid w:val="00EE5308"/>
    <w:rsid w:val="00EE5A10"/>
    <w:rsid w:val="00EF126C"/>
    <w:rsid w:val="00EF253E"/>
    <w:rsid w:val="00F040B5"/>
    <w:rsid w:val="00F10014"/>
    <w:rsid w:val="00F43384"/>
    <w:rsid w:val="00F71599"/>
    <w:rsid w:val="00F75720"/>
    <w:rsid w:val="00FB1214"/>
    <w:rsid w:val="00FE0058"/>
    <w:rsid w:val="00FE5989"/>
    <w:rsid w:val="00FF081C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12B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Markéta Jurišicová</cp:lastModifiedBy>
  <cp:revision>2</cp:revision>
  <dcterms:created xsi:type="dcterms:W3CDTF">2023-05-26T05:43:00Z</dcterms:created>
  <dcterms:modified xsi:type="dcterms:W3CDTF">2023-05-26T05:43:00Z</dcterms:modified>
</cp:coreProperties>
</file>